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6F135D" w:rsidRDefault="006F135D" w:rsidP="00F54256">
      <w:pPr>
        <w:jc w:val="right"/>
        <w:rPr>
          <w:sz w:val="22"/>
          <w:szCs w:val="22"/>
        </w:rPr>
      </w:pPr>
    </w:p>
    <w:p w:rsidR="00F54256" w:rsidRDefault="00866AA3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07.06</w:t>
      </w:r>
      <w:r w:rsidR="0060768A">
        <w:rPr>
          <w:sz w:val="22"/>
          <w:szCs w:val="22"/>
        </w:rPr>
        <w:t>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Pr="0054563C" w:rsidRDefault="00F13E86" w:rsidP="00F54256">
      <w:pPr>
        <w:rPr>
          <w:sz w:val="10"/>
          <w:szCs w:val="10"/>
        </w:rPr>
      </w:pPr>
    </w:p>
    <w:p w:rsidR="00F54256" w:rsidRPr="00D30301" w:rsidRDefault="00F54256" w:rsidP="00F54256">
      <w:pPr>
        <w:rPr>
          <w:sz w:val="10"/>
          <w:szCs w:val="10"/>
        </w:rPr>
      </w:pPr>
    </w:p>
    <w:p w:rsidR="00F54256" w:rsidRPr="008C6D7F" w:rsidRDefault="00F54256" w:rsidP="008C6D7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</w:t>
      </w:r>
      <w:r w:rsidR="008C6D7F">
        <w:rPr>
          <w:rFonts w:ascii="Arial" w:hAnsi="Arial" w:cs="Arial"/>
          <w:b/>
        </w:rPr>
        <w:t>ZETARGU NIEOGRANIC</w:t>
      </w:r>
      <w:r w:rsidR="00CF4A6F">
        <w:rPr>
          <w:rFonts w:ascii="Arial" w:hAnsi="Arial" w:cs="Arial"/>
          <w:b/>
        </w:rPr>
        <w:t>Z</w:t>
      </w:r>
      <w:r w:rsidR="008C6D7F">
        <w:rPr>
          <w:rFonts w:ascii="Arial" w:hAnsi="Arial" w:cs="Arial"/>
          <w:b/>
        </w:rPr>
        <w:t xml:space="preserve">ONYM </w:t>
      </w:r>
      <w:r w:rsidR="00CF4A6F">
        <w:rPr>
          <w:rFonts w:ascii="Arial" w:hAnsi="Arial" w:cs="Arial"/>
          <w:b/>
        </w:rPr>
        <w:t xml:space="preserve">                        </w:t>
      </w:r>
      <w:r w:rsidR="008C6D7F">
        <w:rPr>
          <w:rFonts w:ascii="Arial" w:hAnsi="Arial" w:cs="Arial"/>
          <w:b/>
        </w:rPr>
        <w:t>NA DOSTAWĘ SPRZĘT</w:t>
      </w:r>
      <w:r w:rsidR="00CF4A6F">
        <w:rPr>
          <w:rFonts w:ascii="Arial" w:hAnsi="Arial" w:cs="Arial"/>
          <w:b/>
        </w:rPr>
        <w:t>U MEDYCZNEGO</w:t>
      </w:r>
      <w:r w:rsidR="00866AA3">
        <w:rPr>
          <w:rFonts w:ascii="Arial" w:hAnsi="Arial" w:cs="Arial"/>
          <w:b/>
        </w:rPr>
        <w:t xml:space="preserve"> DLA ODDZIAŁU INTENSYWNEJ TERAPII                  I ANESTEZJOLOGII ORAZ ODDZIAŁU NEUROCHIRURGII</w:t>
      </w:r>
      <w:r w:rsidR="00CF4A6F">
        <w:rPr>
          <w:rFonts w:ascii="Arial" w:hAnsi="Arial" w:cs="Arial"/>
          <w:b/>
        </w:rPr>
        <w:t xml:space="preserve"> </w:t>
      </w:r>
      <w:r w:rsidR="00B22804">
        <w:rPr>
          <w:rFonts w:ascii="Arial" w:hAnsi="Arial" w:cs="Arial"/>
          <w:b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CF655E">
        <w:rPr>
          <w:rFonts w:ascii="Arial" w:hAnsi="Arial" w:cs="Arial"/>
          <w:b/>
        </w:rPr>
        <w:t>-</w:t>
      </w:r>
      <w:r w:rsidR="00866AA3">
        <w:rPr>
          <w:rFonts w:ascii="Arial" w:hAnsi="Arial" w:cs="Arial"/>
          <w:b/>
        </w:rPr>
        <w:t xml:space="preserve"> 49</w:t>
      </w:r>
      <w:r w:rsidR="0060768A">
        <w:rPr>
          <w:rFonts w:ascii="Arial" w:hAnsi="Arial" w:cs="Arial"/>
          <w:b/>
        </w:rPr>
        <w:t>/2019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CF655E" w:rsidRDefault="00CF655E" w:rsidP="00F54256"/>
    <w:p w:rsidR="00F54256" w:rsidRDefault="00F54256" w:rsidP="00F54256"/>
    <w:p w:rsidR="00F54256" w:rsidRPr="00866AA3" w:rsidRDefault="008C6D7F" w:rsidP="00F54256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4563C">
        <w:rPr>
          <w:rFonts w:ascii="Arial" w:hAnsi="Arial" w:cs="Arial"/>
          <w:b/>
          <w:sz w:val="22"/>
          <w:szCs w:val="22"/>
        </w:rPr>
        <w:t xml:space="preserve">PAKIET 1 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Pr="0054563C">
        <w:rPr>
          <w:rFonts w:ascii="Arial" w:hAnsi="Arial" w:cs="Arial"/>
          <w:b/>
          <w:sz w:val="22"/>
          <w:szCs w:val="22"/>
        </w:rPr>
        <w:t>-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="00866AA3">
        <w:rPr>
          <w:rFonts w:ascii="Arial" w:hAnsi="Arial" w:cs="Arial"/>
          <w:b/>
          <w:sz w:val="22"/>
          <w:szCs w:val="22"/>
        </w:rPr>
        <w:t xml:space="preserve"> </w:t>
      </w:r>
      <w:r w:rsidR="00866AA3" w:rsidRPr="00866AA3">
        <w:rPr>
          <w:rFonts w:ascii="Arial" w:hAnsi="Arial" w:cs="Arial"/>
          <w:b/>
          <w:color w:val="000000"/>
          <w:sz w:val="22"/>
          <w:szCs w:val="22"/>
        </w:rPr>
        <w:t>RESPIRATORY</w:t>
      </w:r>
      <w:r w:rsidR="00866AA3" w:rsidRPr="00866AA3">
        <w:rPr>
          <w:rFonts w:ascii="Arial" w:hAnsi="Arial" w:cs="Arial"/>
          <w:b/>
          <w:sz w:val="22"/>
          <w:szCs w:val="22"/>
        </w:rPr>
        <w:t xml:space="preserve">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CF655E" w:rsidRPr="0054563C" w:rsidRDefault="00F54256" w:rsidP="00CF655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CF655E">
        <w:rPr>
          <w:bCs/>
          <w:sz w:val="22"/>
          <w:szCs w:val="22"/>
        </w:rPr>
        <w:t>-</w:t>
      </w:r>
      <w:r w:rsidR="0060768A">
        <w:rPr>
          <w:bCs/>
          <w:sz w:val="22"/>
          <w:szCs w:val="22"/>
        </w:rPr>
        <w:t xml:space="preserve"> </w:t>
      </w:r>
      <w:r w:rsidR="002D06A4">
        <w:rPr>
          <w:bCs/>
          <w:sz w:val="22"/>
          <w:szCs w:val="22"/>
        </w:rPr>
        <w:t xml:space="preserve"> </w:t>
      </w:r>
      <w:r w:rsidRPr="00F54256">
        <w:rPr>
          <w:color w:val="000000"/>
          <w:sz w:val="22"/>
          <w:szCs w:val="22"/>
        </w:rPr>
        <w:t xml:space="preserve"> </w:t>
      </w:r>
      <w:r w:rsidR="00866AA3">
        <w:rPr>
          <w:color w:val="000000"/>
          <w:sz w:val="22"/>
          <w:szCs w:val="22"/>
        </w:rPr>
        <w:t>216.000</w:t>
      </w:r>
      <w:r w:rsidR="00534C08">
        <w:rPr>
          <w:color w:val="000000"/>
          <w:sz w:val="22"/>
          <w:szCs w:val="22"/>
        </w:rPr>
        <w:t>,00</w:t>
      </w:r>
      <w:r w:rsidR="0032367D">
        <w:rPr>
          <w:color w:val="000000"/>
          <w:sz w:val="22"/>
          <w:szCs w:val="22"/>
        </w:rPr>
        <w:t xml:space="preserve"> </w:t>
      </w:r>
      <w:r w:rsidRPr="00F54256">
        <w:rPr>
          <w:color w:val="000000"/>
          <w:sz w:val="22"/>
          <w:szCs w:val="22"/>
        </w:rPr>
        <w:t>zł</w:t>
      </w:r>
    </w:p>
    <w:p w:rsidR="00CF4A6F" w:rsidRPr="00CF4A6F" w:rsidRDefault="00CF655E" w:rsidP="00CF655E">
      <w:pPr>
        <w:rPr>
          <w:sz w:val="10"/>
          <w:szCs w:val="10"/>
        </w:rPr>
      </w:pPr>
      <w:r>
        <w:t xml:space="preserve">  </w:t>
      </w: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CF4A6F" w:rsidRPr="004A5CC6" w:rsidTr="004A0458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F4A6F" w:rsidRDefault="00CF4A6F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F4A6F" w:rsidRPr="004A5CC6" w:rsidTr="004A045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F" w:rsidRDefault="00866AA3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F" w:rsidRDefault="00D33A2B" w:rsidP="00D33A2B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MEDTRONIC POLAND Sp. z o.o.</w:t>
            </w:r>
          </w:p>
          <w:p w:rsidR="00D33A2B" w:rsidRPr="00D33A2B" w:rsidRDefault="00D33A2B" w:rsidP="00D33A2B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00-633 Warszawa, ul. Polna 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F" w:rsidRPr="00D33A2B" w:rsidRDefault="00866AA3" w:rsidP="00866A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183.658,70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6F" w:rsidRPr="0029786E" w:rsidRDefault="00CF4A6F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F4A6F" w:rsidRPr="00F13E86" w:rsidRDefault="00CF4A6F" w:rsidP="004A0458">
            <w:pPr>
              <w:rPr>
                <w:sz w:val="8"/>
                <w:szCs w:val="8"/>
                <w:lang w:eastAsia="en-US"/>
              </w:rPr>
            </w:pPr>
          </w:p>
          <w:p w:rsidR="00CF4A6F" w:rsidRDefault="00866AA3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CF4A6F">
              <w:rPr>
                <w:sz w:val="22"/>
                <w:szCs w:val="22"/>
                <w:lang w:eastAsia="en-US"/>
              </w:rPr>
              <w:t xml:space="preserve">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6F" w:rsidRPr="00D33A2B" w:rsidRDefault="00CF4A6F" w:rsidP="004A0458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CF4A6F" w:rsidRDefault="00CF4A6F" w:rsidP="004A0458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CF4A6F" w:rsidRPr="00B22804" w:rsidRDefault="00CF4A6F" w:rsidP="004A0458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CF4A6F" w:rsidRDefault="00D33A2B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6F" w:rsidRDefault="00CF4A6F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F4A6F" w:rsidRPr="00D30301" w:rsidRDefault="00CF4A6F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F4A6F" w:rsidRDefault="00CF4A6F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CF655E" w:rsidRDefault="00CF655E" w:rsidP="00CF655E"/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Pr="00866AA3" w:rsidRDefault="00EB08BE" w:rsidP="00EB08BE">
      <w:pPr>
        <w:rPr>
          <w:sz w:val="10"/>
          <w:szCs w:val="10"/>
        </w:rPr>
      </w:pPr>
    </w:p>
    <w:p w:rsidR="00F13E86" w:rsidRPr="0054563C" w:rsidRDefault="00F13E86" w:rsidP="00EB08BE">
      <w:pPr>
        <w:rPr>
          <w:sz w:val="10"/>
          <w:szCs w:val="10"/>
        </w:rPr>
      </w:pPr>
    </w:p>
    <w:p w:rsidR="00890D14" w:rsidRPr="00534C08" w:rsidRDefault="00890D14" w:rsidP="00890D14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54563C">
        <w:rPr>
          <w:rFonts w:ascii="Arial" w:hAnsi="Arial" w:cs="Arial"/>
          <w:b/>
          <w:sz w:val="22"/>
          <w:szCs w:val="22"/>
        </w:rPr>
        <w:t>PAKIET 2</w:t>
      </w:r>
      <w:r w:rsidR="00D552E4" w:rsidRPr="0054563C">
        <w:rPr>
          <w:rFonts w:ascii="Arial" w:hAnsi="Arial" w:cs="Arial"/>
          <w:b/>
          <w:sz w:val="22"/>
          <w:szCs w:val="22"/>
        </w:rPr>
        <w:t xml:space="preserve">  </w:t>
      </w:r>
      <w:r w:rsidRPr="0054563C">
        <w:rPr>
          <w:rFonts w:ascii="Arial" w:hAnsi="Arial" w:cs="Arial"/>
          <w:b/>
          <w:sz w:val="22"/>
          <w:szCs w:val="22"/>
        </w:rPr>
        <w:t xml:space="preserve"> -</w:t>
      </w:r>
      <w:r w:rsidR="00CF4A6F">
        <w:rPr>
          <w:rFonts w:ascii="Arial" w:hAnsi="Arial" w:cs="Arial"/>
          <w:b/>
          <w:sz w:val="22"/>
          <w:szCs w:val="22"/>
        </w:rPr>
        <w:t xml:space="preserve"> </w:t>
      </w:r>
      <w:r w:rsidR="00534C08">
        <w:rPr>
          <w:rFonts w:ascii="Arial" w:hAnsi="Arial" w:cs="Arial"/>
          <w:b/>
          <w:sz w:val="22"/>
          <w:szCs w:val="22"/>
        </w:rPr>
        <w:t xml:space="preserve"> </w:t>
      </w:r>
      <w:r w:rsidR="00866AA3">
        <w:rPr>
          <w:rFonts w:ascii="Arial" w:hAnsi="Arial" w:cs="Arial"/>
          <w:b/>
          <w:sz w:val="22"/>
          <w:szCs w:val="22"/>
        </w:rPr>
        <w:t>APARAT DO ZNIECZULENIA OGÓLNEGO</w:t>
      </w:r>
    </w:p>
    <w:p w:rsidR="00890D14" w:rsidRDefault="00890D14" w:rsidP="00890D14">
      <w:pPr>
        <w:rPr>
          <w:rFonts w:ascii="Arial" w:hAnsi="Arial"/>
          <w:b/>
          <w:bCs/>
          <w:sz w:val="10"/>
          <w:szCs w:val="10"/>
        </w:rPr>
      </w:pPr>
    </w:p>
    <w:p w:rsidR="00890D14" w:rsidRDefault="00890D14" w:rsidP="00890D14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</w:t>
      </w:r>
      <w:r w:rsidR="0060768A">
        <w:rPr>
          <w:bCs/>
          <w:sz w:val="22"/>
          <w:szCs w:val="22"/>
        </w:rPr>
        <w:t xml:space="preserve">inansowanie zamówienia </w:t>
      </w:r>
      <w:r w:rsidR="002D06A4">
        <w:rPr>
          <w:bCs/>
          <w:sz w:val="22"/>
          <w:szCs w:val="22"/>
        </w:rPr>
        <w:t xml:space="preserve">- </w:t>
      </w:r>
      <w:r w:rsidR="00CF4A6F">
        <w:rPr>
          <w:bCs/>
          <w:sz w:val="22"/>
          <w:szCs w:val="22"/>
        </w:rPr>
        <w:t xml:space="preserve"> </w:t>
      </w:r>
      <w:r w:rsidR="00866AA3">
        <w:rPr>
          <w:bCs/>
          <w:sz w:val="22"/>
          <w:szCs w:val="22"/>
        </w:rPr>
        <w:t>200.000</w:t>
      </w:r>
      <w:r w:rsidRPr="00F54256">
        <w:rPr>
          <w:color w:val="000000"/>
          <w:sz w:val="22"/>
          <w:szCs w:val="22"/>
        </w:rPr>
        <w:t>,00 zł</w:t>
      </w:r>
    </w:p>
    <w:p w:rsidR="00890D14" w:rsidRPr="00F54256" w:rsidRDefault="00890D14" w:rsidP="00890D14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890D14" w:rsidRPr="004A5CC6" w:rsidTr="00890D1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890D14" w:rsidRPr="004A5CC6" w:rsidTr="00890D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Default="00866AA3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D33A2B" w:rsidRDefault="00866AA3" w:rsidP="00D33A2B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BIAMEDITEK Sp. z o.o.</w:t>
            </w:r>
          </w:p>
          <w:p w:rsidR="00D33A2B" w:rsidRPr="00D33A2B" w:rsidRDefault="00866AA3" w:rsidP="00D33A2B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15-620 Białystok,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Elewatorska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58</w:t>
            </w:r>
          </w:p>
          <w:p w:rsidR="00D33A2B" w:rsidRPr="00D92173" w:rsidRDefault="00D33A2B" w:rsidP="00EA76DD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14" w:rsidRPr="00D33A2B" w:rsidRDefault="00866AA3" w:rsidP="00866A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136.453,68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Pr="0029786E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F13E86" w:rsidRDefault="00890D14" w:rsidP="00C07881">
            <w:pPr>
              <w:rPr>
                <w:sz w:val="8"/>
                <w:szCs w:val="8"/>
                <w:lang w:eastAsia="en-US"/>
              </w:rPr>
            </w:pPr>
          </w:p>
          <w:p w:rsidR="00890D14" w:rsidRDefault="00866AA3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0768A">
              <w:rPr>
                <w:sz w:val="22"/>
                <w:szCs w:val="22"/>
                <w:lang w:eastAsia="en-US"/>
              </w:rPr>
              <w:t xml:space="preserve">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90D1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Pr="00B22804" w:rsidRDefault="00890D14" w:rsidP="00EA76DD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890D14" w:rsidRDefault="00866AA3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  <w:r w:rsidR="00D33A2B">
              <w:rPr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D33A2B"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D14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Pr="00D30301" w:rsidRDefault="00890D14" w:rsidP="00EA76D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890D14" w:rsidRDefault="00CF655E" w:rsidP="00EA76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90D14">
              <w:rPr>
                <w:sz w:val="22"/>
                <w:szCs w:val="22"/>
                <w:lang w:eastAsia="en-US"/>
              </w:rPr>
              <w:t>0 dni</w:t>
            </w:r>
          </w:p>
        </w:tc>
      </w:tr>
    </w:tbl>
    <w:p w:rsidR="00F54256" w:rsidRDefault="00F54256" w:rsidP="00EB08BE"/>
    <w:p w:rsidR="0029786E" w:rsidRDefault="0029786E" w:rsidP="00EB08BE"/>
    <w:p w:rsidR="0029786E" w:rsidRPr="0054563C" w:rsidRDefault="0029786E" w:rsidP="00EB08BE">
      <w:pPr>
        <w:rPr>
          <w:sz w:val="10"/>
          <w:szCs w:val="10"/>
        </w:rPr>
      </w:pPr>
    </w:p>
    <w:p w:rsidR="00C07881" w:rsidRPr="0054563C" w:rsidRDefault="00C07881" w:rsidP="00C07881">
      <w:pPr>
        <w:rPr>
          <w:rFonts w:ascii="Arial" w:hAnsi="Arial" w:cs="Arial"/>
          <w:b/>
          <w:bCs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="0054563C" w:rsidRPr="0054563C">
        <w:rPr>
          <w:rFonts w:ascii="Arial" w:hAnsi="Arial" w:cs="Arial"/>
          <w:b/>
          <w:bCs/>
          <w:sz w:val="22"/>
          <w:szCs w:val="22"/>
        </w:rPr>
        <w:t xml:space="preserve"> </w:t>
      </w:r>
      <w:r w:rsidR="00866AA3">
        <w:rPr>
          <w:rFonts w:ascii="Arial" w:hAnsi="Arial" w:cs="Arial"/>
          <w:b/>
          <w:sz w:val="22"/>
          <w:szCs w:val="22"/>
        </w:rPr>
        <w:t>PAKIET 3   -  APARAT USG</w:t>
      </w:r>
    </w:p>
    <w:p w:rsidR="00C07881" w:rsidRDefault="00C07881" w:rsidP="00C07881">
      <w:pPr>
        <w:rPr>
          <w:rFonts w:ascii="Arial" w:hAnsi="Arial"/>
          <w:b/>
          <w:bCs/>
          <w:sz w:val="10"/>
          <w:szCs w:val="10"/>
        </w:rPr>
      </w:pPr>
    </w:p>
    <w:p w:rsidR="00534C08" w:rsidRDefault="00C07881" w:rsidP="00EB08B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</w:t>
      </w:r>
      <w:r w:rsidR="00866AA3">
        <w:rPr>
          <w:bCs/>
          <w:sz w:val="22"/>
          <w:szCs w:val="22"/>
        </w:rPr>
        <w:t>finansowanie zamówienia - 118.800</w:t>
      </w:r>
      <w:r w:rsidRPr="00F54256">
        <w:rPr>
          <w:color w:val="000000"/>
          <w:sz w:val="22"/>
          <w:szCs w:val="22"/>
        </w:rPr>
        <w:t>,00 zł</w:t>
      </w:r>
    </w:p>
    <w:p w:rsidR="00534C08" w:rsidRPr="00534C08" w:rsidRDefault="00534C08" w:rsidP="00EB08BE">
      <w:pPr>
        <w:rPr>
          <w:color w:val="000000"/>
          <w:sz w:val="10"/>
          <w:szCs w:val="10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534C08" w:rsidRPr="004A5CC6" w:rsidTr="004A0458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34C08" w:rsidRPr="004A5CC6" w:rsidTr="004A045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8" w:rsidRDefault="00D33A2B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C08" w:rsidRPr="00866AA3" w:rsidRDefault="00866AA3" w:rsidP="00D33A2B">
            <w:pPr>
              <w:spacing w:before="60" w:after="6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66AA3">
              <w:rPr>
                <w:rFonts w:eastAsia="Calibri"/>
                <w:sz w:val="22"/>
                <w:szCs w:val="22"/>
                <w:lang w:val="en-US" w:eastAsia="en-US"/>
              </w:rPr>
              <w:t>MS MEDICAL Sp. z o.o. Sp. k.</w:t>
            </w:r>
          </w:p>
          <w:p w:rsidR="00D33A2B" w:rsidRPr="00D33A2B" w:rsidRDefault="00866AA3" w:rsidP="00D33A2B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41-500 Chorzów, ul. Gałeczki 54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C08" w:rsidRPr="00D33A2B" w:rsidRDefault="00866AA3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109.900,00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Pr="0029786E" w:rsidRDefault="00534C08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534C08" w:rsidRPr="00F13E86" w:rsidRDefault="00534C08" w:rsidP="004A0458">
            <w:pPr>
              <w:rPr>
                <w:sz w:val="8"/>
                <w:szCs w:val="8"/>
                <w:lang w:eastAsia="en-US"/>
              </w:rPr>
            </w:pPr>
          </w:p>
          <w:p w:rsidR="00534C08" w:rsidRDefault="00866AA3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534C08">
              <w:rPr>
                <w:sz w:val="22"/>
                <w:szCs w:val="22"/>
                <w:lang w:eastAsia="en-US"/>
              </w:rPr>
              <w:t xml:space="preserve">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534C08" w:rsidRPr="00B22804" w:rsidRDefault="00534C08" w:rsidP="004A0458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534C08" w:rsidRDefault="00D33A2B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534C08" w:rsidRPr="00D30301" w:rsidRDefault="00534C08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0F13EA" w:rsidRDefault="000F13EA" w:rsidP="00EB08BE"/>
    <w:p w:rsidR="00EC0730" w:rsidRDefault="00CF655E" w:rsidP="00866AA3">
      <w:r>
        <w:t xml:space="preserve"> </w:t>
      </w:r>
    </w:p>
    <w:p w:rsidR="005D5BEC" w:rsidRDefault="005D5BEC" w:rsidP="00EB08BE"/>
    <w:p w:rsidR="0060768A" w:rsidRPr="00534C08" w:rsidRDefault="0060768A" w:rsidP="0054563C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54563C">
        <w:rPr>
          <w:rFonts w:ascii="Arial" w:hAnsi="Arial" w:cs="Arial"/>
          <w:b/>
          <w:bCs/>
          <w:sz w:val="22"/>
          <w:szCs w:val="22"/>
        </w:rPr>
        <w:t xml:space="preserve">   </w:t>
      </w:r>
      <w:r w:rsidR="0054563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4563C">
        <w:rPr>
          <w:rFonts w:ascii="Arial" w:hAnsi="Arial" w:cs="Arial"/>
          <w:b/>
          <w:sz w:val="22"/>
          <w:szCs w:val="22"/>
        </w:rPr>
        <w:t xml:space="preserve">PAKIET </w:t>
      </w:r>
      <w:r w:rsidR="00866AA3">
        <w:rPr>
          <w:rFonts w:ascii="Arial" w:hAnsi="Arial" w:cs="Arial"/>
          <w:b/>
          <w:sz w:val="22"/>
          <w:szCs w:val="22"/>
        </w:rPr>
        <w:t>4</w:t>
      </w:r>
      <w:r w:rsidRPr="0054563C">
        <w:rPr>
          <w:rFonts w:ascii="Arial" w:hAnsi="Arial" w:cs="Arial"/>
          <w:b/>
          <w:sz w:val="22"/>
          <w:szCs w:val="22"/>
        </w:rPr>
        <w:t xml:space="preserve">  -  </w:t>
      </w:r>
      <w:r w:rsidR="00866AA3">
        <w:rPr>
          <w:rFonts w:ascii="Arial" w:hAnsi="Arial" w:cs="Arial"/>
          <w:b/>
          <w:sz w:val="22"/>
          <w:szCs w:val="22"/>
        </w:rPr>
        <w:t>KARDIOMONITOR</w:t>
      </w:r>
    </w:p>
    <w:p w:rsidR="0060768A" w:rsidRDefault="0060768A" w:rsidP="0060768A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>
        <w:rPr>
          <w:bCs/>
          <w:sz w:val="22"/>
          <w:szCs w:val="22"/>
        </w:rPr>
        <w:t>a sf</w:t>
      </w:r>
      <w:r w:rsidR="00866AA3">
        <w:rPr>
          <w:bCs/>
          <w:sz w:val="22"/>
          <w:szCs w:val="22"/>
        </w:rPr>
        <w:t>inansowanie zamówienia -  39.200</w:t>
      </w:r>
      <w:r w:rsidRPr="00F54256">
        <w:rPr>
          <w:color w:val="000000"/>
          <w:sz w:val="22"/>
          <w:szCs w:val="22"/>
        </w:rPr>
        <w:t>,00 zł</w:t>
      </w:r>
    </w:p>
    <w:p w:rsidR="0060768A" w:rsidRPr="00F54256" w:rsidRDefault="0060768A" w:rsidP="0060768A">
      <w:pPr>
        <w:rPr>
          <w:rFonts w:eastAsia="Calibri"/>
          <w:sz w:val="10"/>
          <w:szCs w:val="10"/>
          <w:lang w:eastAsia="en-US"/>
        </w:rPr>
      </w:pPr>
    </w:p>
    <w:tbl>
      <w:tblPr>
        <w:tblW w:w="101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355"/>
        <w:gridCol w:w="1285"/>
        <w:gridCol w:w="1134"/>
        <w:gridCol w:w="1159"/>
      </w:tblGrid>
      <w:tr w:rsidR="00534C08" w:rsidRPr="004A5CC6" w:rsidTr="004A0458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Nr </w:t>
            </w: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34C08" w:rsidRPr="004A5CC6" w:rsidTr="004A045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08" w:rsidRDefault="00866AA3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C08" w:rsidRPr="00923606" w:rsidRDefault="00866AA3" w:rsidP="00923606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EMTEL ŚLIWA Sp. z o.o. Sp. k.</w:t>
            </w:r>
          </w:p>
          <w:p w:rsidR="00923606" w:rsidRPr="00923606" w:rsidRDefault="00866AA3" w:rsidP="00923606">
            <w:pPr>
              <w:pStyle w:val="Default"/>
              <w:spacing w:before="60" w:after="6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41-807 Zabrze, ul. Mickiewicza 66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C08" w:rsidRPr="00923606" w:rsidRDefault="00866AA3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39.204,00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rPr>
                <w:sz w:val="8"/>
                <w:szCs w:val="8"/>
                <w:lang w:eastAsia="en-US"/>
              </w:rPr>
            </w:pPr>
          </w:p>
          <w:p w:rsidR="00534C08" w:rsidRPr="00F13E86" w:rsidRDefault="00534C08" w:rsidP="004A0458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534C08" w:rsidRDefault="00866AA3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534C08">
              <w:rPr>
                <w:sz w:val="22"/>
                <w:szCs w:val="22"/>
                <w:lang w:eastAsia="en-US"/>
              </w:rPr>
              <w:t xml:space="preserve">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rPr>
                <w:sz w:val="12"/>
                <w:szCs w:val="12"/>
                <w:lang w:eastAsia="en-US"/>
              </w:rPr>
            </w:pPr>
          </w:p>
          <w:p w:rsidR="00534C08" w:rsidRDefault="00534C08" w:rsidP="004A0458">
            <w:pPr>
              <w:rPr>
                <w:sz w:val="6"/>
                <w:szCs w:val="6"/>
                <w:lang w:eastAsia="en-US"/>
              </w:rPr>
            </w:pPr>
          </w:p>
          <w:p w:rsidR="00534C08" w:rsidRPr="00B22804" w:rsidRDefault="00534C08" w:rsidP="004A0458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534C08" w:rsidRDefault="00923606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C08" w:rsidRDefault="00534C08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534C08" w:rsidRPr="00D30301" w:rsidRDefault="00534C08" w:rsidP="004A0458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534C08" w:rsidRDefault="00534C08" w:rsidP="004A04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60768A" w:rsidRDefault="0060768A" w:rsidP="00EB08BE"/>
    <w:p w:rsidR="000F13EA" w:rsidRDefault="000F13EA" w:rsidP="00EB08BE"/>
    <w:p w:rsidR="0054563C" w:rsidRDefault="0054563C" w:rsidP="00EB08BE"/>
    <w:p w:rsidR="0054563C" w:rsidRDefault="0054563C" w:rsidP="0054563C">
      <w:pPr>
        <w:spacing w:line="360" w:lineRule="auto"/>
        <w:jc w:val="both"/>
        <w:rPr>
          <w:sz w:val="20"/>
          <w:szCs w:val="20"/>
        </w:rPr>
      </w:pPr>
    </w:p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54563C" w:rsidRDefault="0054563C" w:rsidP="00EB08BE"/>
    <w:p w:rsidR="00890D14" w:rsidRDefault="00890D14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866AA3" w:rsidRDefault="00866AA3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DE8"/>
    <w:rsid w:val="00044432"/>
    <w:rsid w:val="000F13EA"/>
    <w:rsid w:val="00177F30"/>
    <w:rsid w:val="00227B9C"/>
    <w:rsid w:val="00280BF0"/>
    <w:rsid w:val="0029786E"/>
    <w:rsid w:val="002D06A4"/>
    <w:rsid w:val="0032367D"/>
    <w:rsid w:val="00534C08"/>
    <w:rsid w:val="0054563C"/>
    <w:rsid w:val="005B1D64"/>
    <w:rsid w:val="005D5BEC"/>
    <w:rsid w:val="0060768A"/>
    <w:rsid w:val="00687400"/>
    <w:rsid w:val="006F135D"/>
    <w:rsid w:val="007818A9"/>
    <w:rsid w:val="00866AA3"/>
    <w:rsid w:val="0088231B"/>
    <w:rsid w:val="00890D14"/>
    <w:rsid w:val="008C6D7F"/>
    <w:rsid w:val="00922335"/>
    <w:rsid w:val="00923606"/>
    <w:rsid w:val="009D08E9"/>
    <w:rsid w:val="00A45445"/>
    <w:rsid w:val="00AC5E71"/>
    <w:rsid w:val="00B22804"/>
    <w:rsid w:val="00B72A3E"/>
    <w:rsid w:val="00B828DB"/>
    <w:rsid w:val="00BD53E1"/>
    <w:rsid w:val="00BE6F97"/>
    <w:rsid w:val="00C07881"/>
    <w:rsid w:val="00CF4A6F"/>
    <w:rsid w:val="00CF655E"/>
    <w:rsid w:val="00D30301"/>
    <w:rsid w:val="00D33A2B"/>
    <w:rsid w:val="00D552E4"/>
    <w:rsid w:val="00D92173"/>
    <w:rsid w:val="00D92D5B"/>
    <w:rsid w:val="00EA7BC4"/>
    <w:rsid w:val="00EB08BE"/>
    <w:rsid w:val="00EC0730"/>
    <w:rsid w:val="00F107E5"/>
    <w:rsid w:val="00F13E86"/>
    <w:rsid w:val="00F44106"/>
    <w:rsid w:val="00F54256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C07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2019-05-27T10:58:00Z</cp:lastPrinted>
  <dcterms:created xsi:type="dcterms:W3CDTF">2019-06-07T10:24:00Z</dcterms:created>
  <dcterms:modified xsi:type="dcterms:W3CDTF">2019-06-07T10:24:00Z</dcterms:modified>
</cp:coreProperties>
</file>